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DBFA3" w14:textId="1EA9CFC1" w:rsidR="00F5252F" w:rsidRDefault="00011465" w:rsidP="00011465">
      <w:pPr>
        <w:spacing w:after="0" w:line="238" w:lineRule="auto"/>
        <w:ind w:right="9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Allegato C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760D9140" w14:textId="77777777" w:rsidR="00F5252F" w:rsidRDefault="00011465">
      <w:pPr>
        <w:spacing w:after="1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8A3792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E827E22" w14:textId="77777777" w:rsidR="00F5252F" w:rsidRDefault="00011465">
      <w:pPr>
        <w:spacing w:after="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F2DAAA1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prosecuzione della somministrazione farmaco salvavita (CONTIENE DATI SENSIBILI) </w:t>
      </w:r>
    </w:p>
    <w:p w14:paraId="75F7C461" w14:textId="77777777" w:rsidR="00F5252F" w:rsidRDefault="00011465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35B653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 sottoscritti ______________________________________________________________Genitori  </w:t>
      </w:r>
    </w:p>
    <w:p w14:paraId="50A05602" w14:textId="77777777" w:rsidR="00F5252F" w:rsidRDefault="00011465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106BF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dell’alunno/a _________________________________________ nato/a _____________________ </w:t>
      </w:r>
    </w:p>
    <w:p w14:paraId="3B0B738C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5C82E6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iscritto/a alla classe _____________</w:t>
      </w:r>
      <w:proofErr w:type="spellStart"/>
      <w:r>
        <w:rPr>
          <w:rFonts w:ascii="Times New Roman" w:eastAsia="Times New Roman" w:hAnsi="Times New Roman" w:cs="Times New Roman"/>
          <w:sz w:val="24"/>
        </w:rPr>
        <w:t>Sez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 Plesso ___________________________;  </w:t>
      </w:r>
    </w:p>
    <w:p w14:paraId="15167E82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00099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avendo inoltrato nel decorso A.S. formale richiesta per la somministrazione del farmaco in orario scolastico; </w:t>
      </w:r>
    </w:p>
    <w:p w14:paraId="6B7D6AFA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7DF9B2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considerato che nel corrente </w:t>
      </w:r>
      <w:proofErr w:type="gramStart"/>
      <w:r>
        <w:rPr>
          <w:rFonts w:ascii="Times New Roman" w:eastAsia="Times New Roman" w:hAnsi="Times New Roman" w:cs="Times New Roman"/>
          <w:sz w:val="24"/>
        </w:rPr>
        <w:t>A.S  il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/ la proprio/a figlio/a necessita – in caso di bisogno – della  </w:t>
      </w:r>
    </w:p>
    <w:p w14:paraId="0CE10BB1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8A399A" w14:textId="7393DB21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somministrazione del farmaco e/o la </w:t>
      </w:r>
      <w:proofErr w:type="gramStart"/>
      <w:r>
        <w:rPr>
          <w:rFonts w:ascii="Times New Roman" w:eastAsia="Times New Roman" w:hAnsi="Times New Roman" w:cs="Times New Roman"/>
          <w:sz w:val="24"/>
        </w:rPr>
        <w:t>somministrazione  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terapia non è mutata, i sottoscritti chiedono  </w:t>
      </w:r>
    </w:p>
    <w:p w14:paraId="41D09A8B" w14:textId="77777777" w:rsidR="00F5252F" w:rsidRDefault="00011465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C598EA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la prosecuzione per la somministrazione del farmaco anche per </w:t>
      </w:r>
      <w:proofErr w:type="gramStart"/>
      <w:r>
        <w:rPr>
          <w:rFonts w:ascii="Times New Roman" w:eastAsia="Times New Roman" w:hAnsi="Times New Roman" w:cs="Times New Roman"/>
          <w:sz w:val="24"/>
        </w:rPr>
        <w:t>l’ Anno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Scolastico___________ </w:t>
      </w:r>
    </w:p>
    <w:p w14:paraId="098841B9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4DFB4C" w14:textId="77777777" w:rsidR="00F5252F" w:rsidRDefault="00011465">
      <w:pPr>
        <w:spacing w:after="41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09AE6915" w14:textId="77777777" w:rsidR="00F5252F" w:rsidRDefault="00011465">
      <w:pPr>
        <w:spacing w:after="10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0301EF46" w14:textId="77777777" w:rsidR="00F5252F" w:rsidRDefault="00011465">
      <w:pPr>
        <w:spacing w:after="10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7C44FD15" w14:textId="77777777" w:rsidR="00F5252F" w:rsidRDefault="00011465">
      <w:pPr>
        <w:spacing w:after="80" w:line="250" w:lineRule="auto"/>
        <w:ind w:left="46" w:right="62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7DAE18B8" w14:textId="77777777" w:rsidR="00F5252F" w:rsidRDefault="00011465">
      <w:pPr>
        <w:spacing w:after="0" w:line="311" w:lineRule="auto"/>
        <w:ind w:right="7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14:paraId="1AF758FC" w14:textId="77777777" w:rsidR="00F5252F" w:rsidRDefault="00011465">
      <w:pPr>
        <w:spacing w:after="0"/>
        <w:ind w:left="48"/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14:paraId="1E1D850E" w14:textId="77777777" w:rsidR="00F5252F" w:rsidRPr="00011465" w:rsidRDefault="00011465">
      <w:pPr>
        <w:pStyle w:val="Titolo1"/>
        <w:rPr>
          <w:color w:val="auto"/>
          <w:sz w:val="24"/>
          <w:szCs w:val="24"/>
        </w:rPr>
      </w:pPr>
      <w:r w:rsidRPr="00011465">
        <w:rPr>
          <w:color w:val="auto"/>
          <w:sz w:val="24"/>
          <w:szCs w:val="24"/>
        </w:rPr>
        <w:t xml:space="preserve"> Privacy policy </w:t>
      </w:r>
    </w:p>
    <w:p w14:paraId="6D8624D4" w14:textId="211BDC29" w:rsidR="00F5252F" w:rsidRPr="00011465" w:rsidRDefault="00011465">
      <w:pPr>
        <w:spacing w:after="103" w:line="262" w:lineRule="auto"/>
        <w:ind w:left="58" w:right="62" w:hanging="10"/>
        <w:jc w:val="both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Con la presente clausola l’Istituto _____________________________dichiara che il trattamento dei dati personali da Lei forniti sarà effettuato in conformità all’art.11 comma 1 lettere da a) ad e) del </w:t>
      </w:r>
      <w:proofErr w:type="spellStart"/>
      <w:proofErr w:type="gramStart"/>
      <w:r w:rsidRPr="00011465">
        <w:rPr>
          <w:rFonts w:ascii="Times New Roman" w:eastAsia="Times New Roman" w:hAnsi="Times New Roman" w:cs="Times New Roman"/>
          <w:color w:val="auto"/>
          <w:szCs w:val="24"/>
        </w:rPr>
        <w:t>D.Lgs</w:t>
      </w:r>
      <w:proofErr w:type="gramEnd"/>
      <w:r w:rsidRPr="00011465">
        <w:rPr>
          <w:rFonts w:ascii="Times New Roman" w:eastAsia="Times New Roman" w:hAnsi="Times New Roman" w:cs="Times New Roman"/>
          <w:color w:val="auto"/>
          <w:szCs w:val="24"/>
        </w:rPr>
        <w:t>.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196/03. Inoltre, ai sensi dell’art. 13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Cs w:val="24"/>
        </w:rPr>
        <w:t>DLgs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196/03 comma 1 lettere da a) ad f), l’Istituto _____________________________ dichiara che il trattamento potrà effettuarsi con o senza l’ausilio di mezzi elettronici o comunque automatizzati, nel rispetto delle regole di riservatezza e di sicurezza previste dalla 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lastRenderedPageBreak/>
        <w:t xml:space="preserve">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Cs w:val="24"/>
        </w:rPr>
        <w:t>DLgs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196/03; che il Titolare del trattamento dei dati è il Dirigente scolastico pro-tempore, dott. ____________________ dell’Istituto ______________________. </w:t>
      </w:r>
    </w:p>
    <w:p w14:paraId="4E3FC270" w14:textId="77777777" w:rsidR="00F5252F" w:rsidRPr="00011465" w:rsidRDefault="00011465">
      <w:pPr>
        <w:spacing w:after="186" w:line="252" w:lineRule="auto"/>
        <w:ind w:left="31" w:right="49" w:hanging="10"/>
        <w:jc w:val="both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I sottoscritti, acconsentono al trattamento dei dati personali ai sensi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>D.lgs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196/3 (i dati sensibili sono i dati idonei a rilevare lo stato di salute delle persone). </w:t>
      </w:r>
    </w:p>
    <w:p w14:paraId="7F133267" w14:textId="77777777" w:rsidR="00F5252F" w:rsidRPr="00011465" w:rsidRDefault="00011465">
      <w:pPr>
        <w:spacing w:after="0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</w:p>
    <w:p w14:paraId="1E8192F4" w14:textId="3591C5A0" w:rsidR="00F5252F" w:rsidRPr="00011465" w:rsidRDefault="004237B9">
      <w:pPr>
        <w:spacing w:after="10" w:line="249" w:lineRule="auto"/>
        <w:ind w:left="-5" w:hanging="10"/>
        <w:rPr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</w:rPr>
        <w:t>Trezzano S/N</w:t>
      </w:r>
      <w:bookmarkStart w:id="0" w:name="_GoBack"/>
      <w:bookmarkEnd w:id="0"/>
      <w:r w:rsidR="00011465"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__________________ </w:t>
      </w:r>
    </w:p>
    <w:p w14:paraId="6BEF6617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2C7D2F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CB6596" w14:textId="77777777" w:rsidR="00F5252F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59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I Genitori </w:t>
      </w:r>
    </w:p>
    <w:p w14:paraId="510532D0" w14:textId="77777777" w:rsidR="00F5252F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161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 </w:t>
      </w:r>
    </w:p>
    <w:p w14:paraId="4F7B3133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</w:t>
      </w:r>
    </w:p>
    <w:p w14:paraId="441B50F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___________________ </w:t>
      </w:r>
    </w:p>
    <w:p w14:paraId="66FEBD1E" w14:textId="77777777" w:rsidR="00F5252F" w:rsidRDefault="00011465">
      <w:pPr>
        <w:spacing w:after="0"/>
        <w:ind w:left="48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sectPr w:rsidR="00F5252F">
      <w:pgSz w:w="11906" w:h="16838"/>
      <w:pgMar w:top="1419" w:right="1073" w:bottom="117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2F"/>
    <w:rsid w:val="00011465"/>
    <w:rsid w:val="004237B9"/>
    <w:rsid w:val="00C9128E"/>
    <w:rsid w:val="00F5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A3A4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2</cp:revision>
  <dcterms:created xsi:type="dcterms:W3CDTF">2021-11-05T07:55:00Z</dcterms:created>
  <dcterms:modified xsi:type="dcterms:W3CDTF">2021-11-05T07:55:00Z</dcterms:modified>
</cp:coreProperties>
</file>